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E4F779" w14:textId="1E29A435" w:rsidR="008F7465" w:rsidRDefault="008F7465" w:rsidP="008F7465">
      <w:pPr>
        <w:jc w:val="right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AL COMUNE DI PADRIA</w:t>
      </w:r>
    </w:p>
    <w:p w14:paraId="4C4A3E25" w14:textId="77777777" w:rsidR="008F7465" w:rsidRDefault="008F7465">
      <w:pPr>
        <w:jc w:val="center"/>
        <w:rPr>
          <w:b/>
          <w:bCs/>
          <w:sz w:val="30"/>
          <w:szCs w:val="30"/>
        </w:rPr>
      </w:pPr>
    </w:p>
    <w:p w14:paraId="24CB1EE7" w14:textId="3E8D42D8" w:rsidR="002C7FC4" w:rsidRDefault="00000000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MODULO DI PREISCRIZIONE </w:t>
      </w:r>
    </w:p>
    <w:p w14:paraId="16827601" w14:textId="3CB386B3" w:rsidR="00D60DF0" w:rsidRDefault="00000000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CENTRO DI AGGREGAZIONE SOCIALE</w:t>
      </w:r>
    </w:p>
    <w:p w14:paraId="5EF55566" w14:textId="77777777" w:rsidR="00D60DF0" w:rsidRDefault="00D60DF0">
      <w:pPr>
        <w:jc w:val="center"/>
        <w:rPr>
          <w:sz w:val="16"/>
          <w:szCs w:val="16"/>
        </w:rPr>
      </w:pPr>
    </w:p>
    <w:tbl>
      <w:tblPr>
        <w:tblStyle w:val="a"/>
        <w:tblpPr w:leftFromText="180" w:rightFromText="180" w:topFromText="180" w:bottomFromText="180" w:vertAnchor="text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00"/>
        <w:gridCol w:w="4500"/>
      </w:tblGrid>
      <w:tr w:rsidR="00D60DF0" w14:paraId="4F5098E1" w14:textId="77777777">
        <w:tc>
          <w:tcPr>
            <w:tcW w:w="4500" w:type="dxa"/>
          </w:tcPr>
          <w:p w14:paraId="04DA07DE" w14:textId="77777777" w:rsidR="00D60DF0" w:rsidRPr="0094115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94115A">
              <w:rPr>
                <w:sz w:val="24"/>
                <w:szCs w:val="24"/>
              </w:rPr>
              <w:t>DATI PERSONALI</w:t>
            </w:r>
          </w:p>
        </w:tc>
        <w:tc>
          <w:tcPr>
            <w:tcW w:w="4500" w:type="dxa"/>
          </w:tcPr>
          <w:p w14:paraId="3B6C9302" w14:textId="77777777" w:rsidR="00D60DF0" w:rsidRDefault="00D60DF0">
            <w:pPr>
              <w:widowControl w:val="0"/>
              <w:spacing w:line="240" w:lineRule="auto"/>
              <w:rPr>
                <w:sz w:val="14"/>
                <w:szCs w:val="14"/>
              </w:rPr>
            </w:pPr>
          </w:p>
        </w:tc>
      </w:tr>
      <w:tr w:rsidR="00D60DF0" w14:paraId="3DDF960D" w14:textId="77777777">
        <w:tc>
          <w:tcPr>
            <w:tcW w:w="4500" w:type="dxa"/>
          </w:tcPr>
          <w:p w14:paraId="6205D1D1" w14:textId="77777777" w:rsidR="00D60DF0" w:rsidRPr="0094115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94115A">
              <w:rPr>
                <w:sz w:val="24"/>
                <w:szCs w:val="24"/>
              </w:rPr>
              <w:t>Nome</w:t>
            </w:r>
          </w:p>
        </w:tc>
        <w:tc>
          <w:tcPr>
            <w:tcW w:w="4500" w:type="dxa"/>
          </w:tcPr>
          <w:p w14:paraId="144F3637" w14:textId="77777777" w:rsidR="00D60DF0" w:rsidRDefault="00D60DF0">
            <w:pPr>
              <w:widowControl w:val="0"/>
              <w:spacing w:line="240" w:lineRule="auto"/>
              <w:rPr>
                <w:sz w:val="14"/>
                <w:szCs w:val="14"/>
              </w:rPr>
            </w:pPr>
          </w:p>
        </w:tc>
      </w:tr>
      <w:tr w:rsidR="00D60DF0" w14:paraId="0F4902BB" w14:textId="77777777">
        <w:tc>
          <w:tcPr>
            <w:tcW w:w="4500" w:type="dxa"/>
          </w:tcPr>
          <w:p w14:paraId="458C41CC" w14:textId="77777777" w:rsidR="00D60DF0" w:rsidRPr="0094115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94115A">
              <w:rPr>
                <w:sz w:val="24"/>
                <w:szCs w:val="24"/>
              </w:rPr>
              <w:t>Cognome</w:t>
            </w:r>
          </w:p>
        </w:tc>
        <w:tc>
          <w:tcPr>
            <w:tcW w:w="4500" w:type="dxa"/>
          </w:tcPr>
          <w:p w14:paraId="30C4F71E" w14:textId="77777777" w:rsidR="00D60DF0" w:rsidRDefault="00D60DF0">
            <w:pPr>
              <w:widowControl w:val="0"/>
              <w:spacing w:line="240" w:lineRule="auto"/>
              <w:rPr>
                <w:sz w:val="14"/>
                <w:szCs w:val="14"/>
              </w:rPr>
            </w:pPr>
          </w:p>
        </w:tc>
      </w:tr>
      <w:tr w:rsidR="00D60DF0" w14:paraId="6E222869" w14:textId="77777777">
        <w:tc>
          <w:tcPr>
            <w:tcW w:w="4500" w:type="dxa"/>
          </w:tcPr>
          <w:p w14:paraId="7EFA88AF" w14:textId="77777777" w:rsidR="00D60DF0" w:rsidRPr="0094115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94115A">
              <w:rPr>
                <w:sz w:val="24"/>
                <w:szCs w:val="24"/>
              </w:rPr>
              <w:t>Data di nascita</w:t>
            </w:r>
          </w:p>
        </w:tc>
        <w:tc>
          <w:tcPr>
            <w:tcW w:w="4500" w:type="dxa"/>
          </w:tcPr>
          <w:p w14:paraId="6C5AB016" w14:textId="77777777" w:rsidR="00D60DF0" w:rsidRDefault="00D60DF0">
            <w:pPr>
              <w:widowControl w:val="0"/>
              <w:spacing w:line="240" w:lineRule="auto"/>
              <w:rPr>
                <w:sz w:val="14"/>
                <w:szCs w:val="14"/>
              </w:rPr>
            </w:pPr>
          </w:p>
        </w:tc>
      </w:tr>
      <w:tr w:rsidR="00D60DF0" w14:paraId="38AC0CCF" w14:textId="77777777">
        <w:tc>
          <w:tcPr>
            <w:tcW w:w="4500" w:type="dxa"/>
          </w:tcPr>
          <w:p w14:paraId="2F753E0E" w14:textId="77777777" w:rsidR="00D60DF0" w:rsidRPr="0094115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94115A">
              <w:rPr>
                <w:sz w:val="24"/>
                <w:szCs w:val="24"/>
              </w:rPr>
              <w:t>Luogo di nascita</w:t>
            </w:r>
          </w:p>
        </w:tc>
        <w:tc>
          <w:tcPr>
            <w:tcW w:w="4500" w:type="dxa"/>
          </w:tcPr>
          <w:p w14:paraId="3FDA66F1" w14:textId="77777777" w:rsidR="00D60DF0" w:rsidRDefault="00D60DF0">
            <w:pPr>
              <w:widowControl w:val="0"/>
              <w:spacing w:line="240" w:lineRule="auto"/>
              <w:rPr>
                <w:sz w:val="14"/>
                <w:szCs w:val="14"/>
              </w:rPr>
            </w:pPr>
          </w:p>
        </w:tc>
      </w:tr>
      <w:tr w:rsidR="00D60DF0" w14:paraId="3DAE7AA1" w14:textId="77777777">
        <w:tc>
          <w:tcPr>
            <w:tcW w:w="4500" w:type="dxa"/>
          </w:tcPr>
          <w:p w14:paraId="3B743233" w14:textId="77777777" w:rsidR="00D60DF0" w:rsidRPr="0094115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94115A">
              <w:rPr>
                <w:sz w:val="24"/>
                <w:szCs w:val="24"/>
              </w:rPr>
              <w:t>Codice Fiscale</w:t>
            </w:r>
          </w:p>
        </w:tc>
        <w:tc>
          <w:tcPr>
            <w:tcW w:w="4500" w:type="dxa"/>
          </w:tcPr>
          <w:p w14:paraId="73B68F90" w14:textId="77777777" w:rsidR="00D60DF0" w:rsidRDefault="00D60DF0">
            <w:pPr>
              <w:widowControl w:val="0"/>
              <w:spacing w:line="240" w:lineRule="auto"/>
              <w:rPr>
                <w:sz w:val="14"/>
                <w:szCs w:val="14"/>
              </w:rPr>
            </w:pPr>
          </w:p>
        </w:tc>
      </w:tr>
      <w:tr w:rsidR="00D60DF0" w14:paraId="7D418831" w14:textId="77777777">
        <w:tc>
          <w:tcPr>
            <w:tcW w:w="4500" w:type="dxa"/>
          </w:tcPr>
          <w:p w14:paraId="69A33AF1" w14:textId="77777777" w:rsidR="00D60DF0" w:rsidRPr="0094115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94115A">
              <w:rPr>
                <w:sz w:val="24"/>
                <w:szCs w:val="24"/>
              </w:rPr>
              <w:t>Indirizzo di residenza</w:t>
            </w:r>
          </w:p>
        </w:tc>
        <w:tc>
          <w:tcPr>
            <w:tcW w:w="4500" w:type="dxa"/>
          </w:tcPr>
          <w:p w14:paraId="36192231" w14:textId="77777777" w:rsidR="00D60DF0" w:rsidRDefault="00D60DF0">
            <w:pPr>
              <w:widowControl w:val="0"/>
              <w:spacing w:line="240" w:lineRule="auto"/>
              <w:rPr>
                <w:sz w:val="14"/>
                <w:szCs w:val="14"/>
              </w:rPr>
            </w:pPr>
          </w:p>
        </w:tc>
      </w:tr>
      <w:tr w:rsidR="00D60DF0" w14:paraId="2E02AC7A" w14:textId="77777777">
        <w:tc>
          <w:tcPr>
            <w:tcW w:w="4500" w:type="dxa"/>
          </w:tcPr>
          <w:p w14:paraId="5612AA33" w14:textId="77777777" w:rsidR="00D60DF0" w:rsidRPr="0094115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94115A">
              <w:rPr>
                <w:sz w:val="24"/>
                <w:szCs w:val="24"/>
              </w:rPr>
              <w:t>Comune</w:t>
            </w:r>
          </w:p>
        </w:tc>
        <w:tc>
          <w:tcPr>
            <w:tcW w:w="4500" w:type="dxa"/>
          </w:tcPr>
          <w:p w14:paraId="25183DAC" w14:textId="77777777" w:rsidR="00D60DF0" w:rsidRDefault="00D60DF0">
            <w:pPr>
              <w:widowControl w:val="0"/>
              <w:spacing w:line="240" w:lineRule="auto"/>
              <w:rPr>
                <w:sz w:val="14"/>
                <w:szCs w:val="14"/>
              </w:rPr>
            </w:pPr>
          </w:p>
        </w:tc>
      </w:tr>
      <w:tr w:rsidR="00D60DF0" w14:paraId="47286428" w14:textId="77777777">
        <w:tc>
          <w:tcPr>
            <w:tcW w:w="4500" w:type="dxa"/>
          </w:tcPr>
          <w:p w14:paraId="379F989E" w14:textId="77777777" w:rsidR="00D60DF0" w:rsidRPr="0094115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94115A">
              <w:rPr>
                <w:sz w:val="24"/>
                <w:szCs w:val="24"/>
              </w:rPr>
              <w:t>Telefono</w:t>
            </w:r>
          </w:p>
        </w:tc>
        <w:tc>
          <w:tcPr>
            <w:tcW w:w="4500" w:type="dxa"/>
          </w:tcPr>
          <w:p w14:paraId="00AEA624" w14:textId="77777777" w:rsidR="00D60DF0" w:rsidRDefault="00D60DF0">
            <w:pPr>
              <w:widowControl w:val="0"/>
              <w:spacing w:line="240" w:lineRule="auto"/>
              <w:rPr>
                <w:sz w:val="14"/>
                <w:szCs w:val="14"/>
              </w:rPr>
            </w:pPr>
          </w:p>
        </w:tc>
      </w:tr>
      <w:tr w:rsidR="00D60DF0" w14:paraId="114DF240" w14:textId="77777777">
        <w:tc>
          <w:tcPr>
            <w:tcW w:w="4500" w:type="dxa"/>
          </w:tcPr>
          <w:p w14:paraId="73972B65" w14:textId="77777777" w:rsidR="00D60DF0" w:rsidRPr="0094115A" w:rsidRDefault="0000000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94115A">
              <w:rPr>
                <w:sz w:val="24"/>
                <w:szCs w:val="24"/>
              </w:rPr>
              <w:t>E-mail (se disponibile)</w:t>
            </w:r>
          </w:p>
        </w:tc>
        <w:tc>
          <w:tcPr>
            <w:tcW w:w="4500" w:type="dxa"/>
          </w:tcPr>
          <w:p w14:paraId="0968B755" w14:textId="77777777" w:rsidR="00D60DF0" w:rsidRDefault="00D60DF0">
            <w:pPr>
              <w:widowControl w:val="0"/>
              <w:spacing w:line="240" w:lineRule="auto"/>
              <w:rPr>
                <w:sz w:val="14"/>
                <w:szCs w:val="14"/>
              </w:rPr>
            </w:pPr>
          </w:p>
        </w:tc>
      </w:tr>
    </w:tbl>
    <w:p w14:paraId="765347D4" w14:textId="0ADAD36A" w:rsidR="00D60DF0" w:rsidRDefault="00000000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Dichiaro di aver preso visione della locandina informativa contenente tutte le informazioni relative alla retta, al servizio inclusi e alle modalità di accesso al </w:t>
      </w:r>
      <w:r w:rsidR="0094115A">
        <w:rPr>
          <w:b/>
          <w:bCs/>
          <w:sz w:val="18"/>
          <w:szCs w:val="18"/>
        </w:rPr>
        <w:t>Centro di aggregazione sociale</w:t>
      </w:r>
      <w:r>
        <w:rPr>
          <w:b/>
          <w:bCs/>
          <w:sz w:val="18"/>
          <w:szCs w:val="18"/>
        </w:rPr>
        <w:t>.</w:t>
      </w:r>
    </w:p>
    <w:p w14:paraId="73F79443" w14:textId="77777777" w:rsidR="00D60DF0" w:rsidRDefault="00D60DF0">
      <w:pPr>
        <w:rPr>
          <w:sz w:val="18"/>
          <w:szCs w:val="18"/>
        </w:rPr>
      </w:pPr>
    </w:p>
    <w:p w14:paraId="7BFFBF1B" w14:textId="77777777" w:rsidR="00D60DF0" w:rsidRDefault="00D60DF0">
      <w:pPr>
        <w:jc w:val="center"/>
        <w:rPr>
          <w:b/>
          <w:bCs/>
          <w:sz w:val="18"/>
          <w:szCs w:val="18"/>
        </w:rPr>
      </w:pPr>
    </w:p>
    <w:p w14:paraId="1D5356E3" w14:textId="77777777" w:rsidR="00D60DF0" w:rsidRDefault="00000000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Informativa Generale sul trattamento dei dati personali</w:t>
      </w:r>
    </w:p>
    <w:p w14:paraId="2139017B" w14:textId="77777777" w:rsidR="00D60DF0" w:rsidRDefault="00000000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(Art. 13 Regolamento UE 2016/679)</w:t>
      </w:r>
    </w:p>
    <w:p w14:paraId="22FA9C4F" w14:textId="77777777" w:rsidR="00D60DF0" w:rsidRDefault="00000000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</w:t>
      </w:r>
    </w:p>
    <w:p w14:paraId="034B4743" w14:textId="77777777" w:rsidR="00D60DF0" w:rsidRDefault="00000000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</w:t>
      </w:r>
    </w:p>
    <w:p w14:paraId="762A9E47" w14:textId="3A4DE6EF" w:rsidR="00D60DF0" w:rsidRDefault="00000000" w:rsidP="0094115A">
      <w:pPr>
        <w:jc w:val="both"/>
        <w:rPr>
          <w:sz w:val="18"/>
          <w:szCs w:val="18"/>
        </w:rPr>
      </w:pPr>
      <w:r>
        <w:rPr>
          <w:sz w:val="18"/>
          <w:szCs w:val="18"/>
        </w:rPr>
        <w:t>Il Comune di Padria tutela la riservatezza dei dati personali e garantisce ad essi la necessaria protezione da ogni evento che possa metterli a rischio di violazione.</w:t>
      </w:r>
    </w:p>
    <w:p w14:paraId="5C06F7B6" w14:textId="77777777" w:rsidR="00D60DF0" w:rsidRDefault="00000000" w:rsidP="0094115A">
      <w:pPr>
        <w:jc w:val="both"/>
        <w:rPr>
          <w:sz w:val="18"/>
          <w:szCs w:val="18"/>
        </w:rPr>
      </w:pPr>
      <w:r>
        <w:rPr>
          <w:sz w:val="18"/>
          <w:szCs w:val="18"/>
        </w:rPr>
        <w:t>Ai sensi del Regolamento UE 2016/679 (di seguito GDPR), ed in relazione ai dati personali riguardanti persone fisiche oggetto di trattamento, il Comune di Padria informa di quanto segue:</w:t>
      </w:r>
    </w:p>
    <w:p w14:paraId="1259ECF1" w14:textId="77777777" w:rsidR="00D60DF0" w:rsidRDefault="00000000" w:rsidP="0094115A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1EE39BA4" w14:textId="77777777" w:rsidR="00D60DF0" w:rsidRDefault="00000000" w:rsidP="0094115A">
      <w:pPr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1 - Titolare del trattamento</w:t>
      </w:r>
    </w:p>
    <w:p w14:paraId="1CD69E00" w14:textId="5F339234" w:rsidR="00D60DF0" w:rsidRDefault="00000000" w:rsidP="0094115A">
      <w:pPr>
        <w:jc w:val="both"/>
        <w:rPr>
          <w:sz w:val="18"/>
          <w:szCs w:val="18"/>
        </w:rPr>
      </w:pPr>
      <w:r>
        <w:rPr>
          <w:sz w:val="18"/>
          <w:szCs w:val="18"/>
        </w:rPr>
        <w:t>Titolare del trattamento dei dat</w:t>
      </w:r>
      <w:r w:rsidR="00CA69C0">
        <w:rPr>
          <w:sz w:val="18"/>
          <w:szCs w:val="18"/>
        </w:rPr>
        <w:t>i</w:t>
      </w:r>
      <w:r>
        <w:rPr>
          <w:sz w:val="18"/>
          <w:szCs w:val="18"/>
        </w:rPr>
        <w:t xml:space="preserve"> è il </w:t>
      </w:r>
      <w:r>
        <w:rPr>
          <w:b/>
          <w:bCs/>
          <w:sz w:val="18"/>
          <w:szCs w:val="18"/>
        </w:rPr>
        <w:t>Comune di Padria</w:t>
      </w:r>
      <w:r>
        <w:rPr>
          <w:sz w:val="18"/>
          <w:szCs w:val="18"/>
        </w:rPr>
        <w:t xml:space="preserve">, Piazza del Comune n. 1, 07015 Padria (SS), </w:t>
      </w:r>
      <w:proofErr w:type="spellStart"/>
      <w:r>
        <w:rPr>
          <w:sz w:val="18"/>
          <w:szCs w:val="18"/>
        </w:rPr>
        <w:t>pec</w:t>
      </w:r>
      <w:proofErr w:type="spellEnd"/>
      <w:r>
        <w:rPr>
          <w:sz w:val="18"/>
          <w:szCs w:val="18"/>
        </w:rPr>
        <w:t>: protocollo@pec.comune.padria.ss.it - Tel. 079807018.</w:t>
      </w:r>
    </w:p>
    <w:p w14:paraId="70781B0C" w14:textId="77777777" w:rsidR="00D60DF0" w:rsidRDefault="00000000" w:rsidP="0094115A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4AB28C47" w14:textId="77777777" w:rsidR="00D60DF0" w:rsidRDefault="00000000" w:rsidP="0094115A">
      <w:pPr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2 - Responsabile Protezione Dati (RPD)</w:t>
      </w:r>
    </w:p>
    <w:p w14:paraId="3EBC4F71" w14:textId="77777777" w:rsidR="00D60DF0" w:rsidRDefault="00000000" w:rsidP="0094115A">
      <w:pPr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SARDAT di Baroli Mario </w:t>
      </w:r>
      <w:r>
        <w:rPr>
          <w:sz w:val="18"/>
          <w:szCs w:val="18"/>
        </w:rPr>
        <w:t xml:space="preserve">telefono 3485972663; email: </w:t>
      </w:r>
      <w:proofErr w:type="gramStart"/>
      <w:r>
        <w:rPr>
          <w:sz w:val="18"/>
          <w:szCs w:val="18"/>
        </w:rPr>
        <w:t xml:space="preserve">dpo@comune.padria.ss.it;  </w:t>
      </w:r>
      <w:proofErr w:type="spellStart"/>
      <w:r>
        <w:rPr>
          <w:sz w:val="18"/>
          <w:szCs w:val="18"/>
        </w:rPr>
        <w:t>pec</w:t>
      </w:r>
      <w:proofErr w:type="spellEnd"/>
      <w:proofErr w:type="gramEnd"/>
      <w:r>
        <w:rPr>
          <w:sz w:val="18"/>
          <w:szCs w:val="18"/>
        </w:rPr>
        <w:t>: sardat@pec.it.</w:t>
      </w:r>
    </w:p>
    <w:p w14:paraId="59407F1C" w14:textId="77777777" w:rsidR="00D60DF0" w:rsidRDefault="00000000" w:rsidP="0094115A">
      <w:pPr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referente </w:t>
      </w:r>
      <w:r>
        <w:rPr>
          <w:sz w:val="18"/>
          <w:szCs w:val="18"/>
        </w:rPr>
        <w:t>Baroli Mario</w:t>
      </w:r>
    </w:p>
    <w:p w14:paraId="1A5945F1" w14:textId="77777777" w:rsidR="00D60DF0" w:rsidRDefault="00000000" w:rsidP="0094115A">
      <w:pPr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6DDCF02F" w14:textId="77777777" w:rsidR="00D60DF0" w:rsidRDefault="00000000" w:rsidP="0094115A">
      <w:pPr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3 - Finalità del trattamento dei dati</w:t>
      </w:r>
    </w:p>
    <w:p w14:paraId="4FF73FC6" w14:textId="77777777" w:rsidR="00D60DF0" w:rsidRDefault="00000000" w:rsidP="0094115A">
      <w:pPr>
        <w:jc w:val="both"/>
        <w:rPr>
          <w:sz w:val="18"/>
          <w:szCs w:val="18"/>
        </w:rPr>
      </w:pPr>
      <w:r>
        <w:rPr>
          <w:sz w:val="18"/>
          <w:szCs w:val="18"/>
        </w:rPr>
        <w:t>I dati personali sono raccolti e trattati in funzione e per le finalità di consentire al Comune di Padria l’erogazione dei servizi sopracitati.</w:t>
      </w:r>
    </w:p>
    <w:p w14:paraId="5B565CC7" w14:textId="77777777" w:rsidR="00D60DF0" w:rsidRDefault="00D60DF0">
      <w:pPr>
        <w:rPr>
          <w:sz w:val="18"/>
          <w:szCs w:val="18"/>
        </w:rPr>
      </w:pPr>
    </w:p>
    <w:p w14:paraId="6FFF120A" w14:textId="77777777" w:rsidR="00D60DF0" w:rsidRDefault="00000000">
      <w:pPr>
        <w:rPr>
          <w:sz w:val="18"/>
          <w:szCs w:val="18"/>
        </w:rPr>
      </w:pPr>
      <w:r>
        <w:rPr>
          <w:sz w:val="18"/>
          <w:szCs w:val="18"/>
        </w:rPr>
        <w:t>Note o esigenze particolari della persona</w:t>
      </w:r>
    </w:p>
    <w:p w14:paraId="27640F02" w14:textId="77777777" w:rsidR="00D60DF0" w:rsidRDefault="00000000">
      <w:pPr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</w:t>
      </w:r>
    </w:p>
    <w:p w14:paraId="44A07F7E" w14:textId="77777777" w:rsidR="00D60DF0" w:rsidRDefault="00D60DF0">
      <w:pPr>
        <w:jc w:val="center"/>
        <w:rPr>
          <w:sz w:val="18"/>
          <w:szCs w:val="18"/>
        </w:rPr>
      </w:pPr>
    </w:p>
    <w:p w14:paraId="5C47CE5A" w14:textId="77777777" w:rsidR="00D60DF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Data e </w:t>
      </w:r>
      <w:proofErr w:type="gramStart"/>
      <w:r>
        <w:rPr>
          <w:sz w:val="18"/>
          <w:szCs w:val="18"/>
        </w:rPr>
        <w:t xml:space="preserve">luogo:   </w:t>
      </w:r>
      <w:proofErr w:type="gramEnd"/>
      <w:r>
        <w:rPr>
          <w:sz w:val="18"/>
          <w:szCs w:val="18"/>
        </w:rPr>
        <w:t xml:space="preserve">                                        Firma dell’interessato o del familiare tutore:</w:t>
      </w:r>
    </w:p>
    <w:p w14:paraId="49C43AC5" w14:textId="77777777" w:rsidR="00D60DF0" w:rsidRDefault="00D60DF0">
      <w:pPr>
        <w:rPr>
          <w:sz w:val="18"/>
          <w:szCs w:val="18"/>
        </w:rPr>
      </w:pPr>
    </w:p>
    <w:p w14:paraId="080F7CE0" w14:textId="77777777" w:rsidR="00D60DF0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______________                                   ________________________________________ </w:t>
      </w:r>
    </w:p>
    <w:p w14:paraId="553640AA" w14:textId="77777777" w:rsidR="00D60DF0" w:rsidRDefault="00D60DF0">
      <w:pPr>
        <w:rPr>
          <w:sz w:val="18"/>
          <w:szCs w:val="18"/>
        </w:rPr>
      </w:pPr>
    </w:p>
    <w:sectPr w:rsidR="00D60DF0" w:rsidSect="008F7465">
      <w:pgSz w:w="11909" w:h="16834"/>
      <w:pgMar w:top="993" w:right="1440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677CC85-1735-407D-ABEE-CCDAEC203775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2" w:fontKey="{02FAAD2E-0A37-49CC-A4E0-5B90C82DADF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A06F442-38B2-4959-AA4F-906BCEB346B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DF0"/>
    <w:rsid w:val="002C7FC4"/>
    <w:rsid w:val="0086135F"/>
    <w:rsid w:val="008F7465"/>
    <w:rsid w:val="0094115A"/>
    <w:rsid w:val="00CA69C0"/>
    <w:rsid w:val="00D6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17411"/>
  <w15:docId w15:val="{D4E04701-88ED-4557-8B80-014EF5764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" w:eastAsia="it-IT" w:bidi="hi-I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ragioneria</dc:creator>
  <cp:lastModifiedBy>ragioneria</cp:lastModifiedBy>
  <cp:revision>2</cp:revision>
  <dcterms:created xsi:type="dcterms:W3CDTF">2026-10-08T09:58:00Z</dcterms:created>
  <dcterms:modified xsi:type="dcterms:W3CDTF">2026-10-08T09:58:00Z</dcterms:modified>
</cp:coreProperties>
</file>